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C99C6" w14:textId="77777777" w:rsidR="00C7763E" w:rsidRDefault="00C7763E">
      <w:pPr>
        <w:spacing w:after="200" w:line="276" w:lineRule="auto"/>
        <w:rPr>
          <w:rFonts w:ascii="Arial" w:hAnsi="Arial" w:cs="Arial"/>
          <w:b/>
          <w:bCs/>
          <w:color w:val="0070C0"/>
        </w:rPr>
      </w:pPr>
    </w:p>
    <w:p w14:paraId="6C8DAEAC" w14:textId="293F4E8A" w:rsidR="005A1163" w:rsidRPr="00AF4EB4" w:rsidRDefault="005A1163" w:rsidP="005A1163">
      <w:pPr>
        <w:pStyle w:val="StileTitolocopertinaInterlineaesatta15pt"/>
        <w:rPr>
          <w:rFonts w:ascii="Arial" w:hAnsi="Arial" w:cs="Arial"/>
          <w:b/>
          <w:bCs/>
          <w:color w:val="0070C0"/>
          <w:sz w:val="20"/>
        </w:rPr>
      </w:pPr>
      <w:r w:rsidRPr="00AF4EB4">
        <w:rPr>
          <w:rFonts w:ascii="Arial" w:hAnsi="Arial" w:cs="Arial"/>
          <w:b/>
          <w:bCs/>
          <w:color w:val="0070C0"/>
          <w:sz w:val="20"/>
        </w:rPr>
        <w:t xml:space="preserve">ALLEGATO </w:t>
      </w:r>
      <w:r>
        <w:rPr>
          <w:rFonts w:ascii="Arial" w:hAnsi="Arial" w:cs="Arial"/>
          <w:b/>
          <w:bCs/>
          <w:color w:val="0070C0"/>
          <w:sz w:val="20"/>
        </w:rPr>
        <w:t>5</w:t>
      </w:r>
      <w:r w:rsidRPr="00AF4EB4">
        <w:rPr>
          <w:rFonts w:ascii="Arial" w:hAnsi="Arial" w:cs="Arial"/>
          <w:b/>
          <w:bCs/>
          <w:color w:val="0070C0"/>
          <w:sz w:val="20"/>
        </w:rPr>
        <w:t xml:space="preserve"> - Appalto specifico nell’ambito dello SDAPA per la fornitura di </w:t>
      </w:r>
      <w:r w:rsidR="00386300">
        <w:rPr>
          <w:rFonts w:ascii="Arial" w:hAnsi="Arial" w:cs="Arial"/>
          <w:b/>
          <w:bCs/>
          <w:color w:val="0070C0"/>
          <w:sz w:val="20"/>
        </w:rPr>
        <w:t>MANUTEZIONE SOFTWARE POWER IBM</w:t>
      </w:r>
      <w:r w:rsidRPr="00AF4EB4">
        <w:rPr>
          <w:rFonts w:ascii="Arial" w:hAnsi="Arial" w:cs="Arial"/>
          <w:b/>
          <w:bCs/>
          <w:color w:val="0070C0"/>
          <w:sz w:val="20"/>
        </w:rPr>
        <w:t xml:space="preserve"> </w:t>
      </w:r>
      <w:r w:rsidR="00386300">
        <w:rPr>
          <w:rFonts w:ascii="Arial" w:hAnsi="Arial" w:cs="Arial"/>
          <w:b/>
          <w:bCs/>
          <w:color w:val="0070C0"/>
          <w:sz w:val="20"/>
        </w:rPr>
        <w:t>PER INAIL -</w:t>
      </w:r>
      <w:r w:rsidRPr="00AF4EB4">
        <w:rPr>
          <w:rFonts w:ascii="Arial" w:hAnsi="Arial" w:cs="Arial"/>
          <w:b/>
          <w:bCs/>
          <w:color w:val="0070C0"/>
          <w:sz w:val="20"/>
        </w:rPr>
        <w:t xml:space="preserve"> ID 2</w:t>
      </w:r>
      <w:r w:rsidR="00386300">
        <w:rPr>
          <w:rFonts w:ascii="Arial" w:hAnsi="Arial" w:cs="Arial"/>
          <w:b/>
          <w:bCs/>
          <w:color w:val="0070C0"/>
          <w:sz w:val="20"/>
        </w:rPr>
        <w:t>974</w:t>
      </w:r>
    </w:p>
    <w:p w14:paraId="46A968F7" w14:textId="77777777" w:rsidR="005A1163" w:rsidRDefault="005A1163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56F45687" w14:textId="32C4E59C" w:rsidR="00027C0A" w:rsidRPr="005A1163" w:rsidRDefault="00027C0A" w:rsidP="005A1163">
      <w:pPr>
        <w:pStyle w:val="StileTitolocopertinaCrenatura16pt"/>
        <w:spacing w:line="276" w:lineRule="auto"/>
        <w:jc w:val="both"/>
        <w:rPr>
          <w:rFonts w:ascii="Arial" w:hAnsi="Arial" w:cs="Arial"/>
          <w:b/>
          <w:bCs/>
          <w:color w:val="0070C0"/>
          <w:kern w:val="0"/>
          <w:sz w:val="20"/>
          <w:szCs w:val="20"/>
        </w:rPr>
      </w:pPr>
      <w:r w:rsidRPr="005A1163">
        <w:rPr>
          <w:rFonts w:ascii="Arial" w:hAnsi="Arial" w:cs="Arial"/>
          <w:b/>
          <w:bCs/>
          <w:color w:val="0070C0"/>
          <w:kern w:val="0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5A1163" w:rsidRDefault="00027C0A" w:rsidP="005A1163">
      <w:pPr>
        <w:pStyle w:val="StileTitolocopertinaCrenatura16pt"/>
        <w:spacing w:line="276" w:lineRule="auto"/>
        <w:jc w:val="both"/>
        <w:rPr>
          <w:rFonts w:ascii="Arial" w:hAnsi="Arial" w:cs="Arial"/>
          <w:b/>
          <w:bCs/>
          <w:color w:val="0070C0"/>
          <w:kern w:val="0"/>
          <w:sz w:val="20"/>
          <w:szCs w:val="20"/>
        </w:rPr>
      </w:pPr>
      <w:r w:rsidRPr="005A1163">
        <w:rPr>
          <w:rFonts w:ascii="Arial" w:hAnsi="Arial" w:cs="Arial"/>
          <w:b/>
          <w:bCs/>
          <w:color w:val="0070C0"/>
          <w:kern w:val="0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682F27">
      <w:pPr>
        <w:jc w:val="both"/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868B815" w14:textId="445E7C7E" w:rsidR="00027C0A" w:rsidRPr="00AE724F" w:rsidRDefault="00027C0A" w:rsidP="00682F27">
      <w:pPr>
        <w:jc w:val="both"/>
        <w:rPr>
          <w:rStyle w:val="BLOCKBOLD"/>
          <w:rFonts w:ascii="Arial" w:hAnsi="Arial" w:cs="Arial"/>
          <w:color w:val="0000FF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LA GARA </w:t>
      </w:r>
      <w:r w:rsidR="00682F27" w:rsidRPr="00682F27">
        <w:rPr>
          <w:rStyle w:val="BLOCKBOLD"/>
          <w:rFonts w:ascii="Arial" w:hAnsi="Arial" w:cs="Arial"/>
        </w:rPr>
        <w:t>PER LA FORNITURA DI</w:t>
      </w:r>
      <w:r w:rsidR="00386300">
        <w:rPr>
          <w:rStyle w:val="BLOCKBOLD"/>
          <w:rFonts w:ascii="Arial" w:hAnsi="Arial" w:cs="Arial"/>
        </w:rPr>
        <w:t xml:space="preserve"> MANUTENZIONE SOFTWARE POWER IBM PER INAIL</w:t>
      </w:r>
      <w:r w:rsidR="00682F27" w:rsidRPr="00682F27">
        <w:rPr>
          <w:rStyle w:val="BLOCKBOLD"/>
          <w:rFonts w:ascii="Arial" w:hAnsi="Arial" w:cs="Arial"/>
        </w:rPr>
        <w:t xml:space="preserve"> – ID 2</w:t>
      </w:r>
      <w:r w:rsidR="00386300">
        <w:rPr>
          <w:rStyle w:val="BLOCKBOLD"/>
          <w:rFonts w:ascii="Arial" w:hAnsi="Arial" w:cs="Arial"/>
        </w:rPr>
        <w:t>974</w:t>
      </w: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</w:t>
      </w:r>
      <w:r w:rsidRPr="00AE724F">
        <w:rPr>
          <w:rFonts w:ascii="Arial" w:hAnsi="Arial" w:cs="Arial"/>
          <w:szCs w:val="20"/>
        </w:rPr>
        <w:lastRenderedPageBreak/>
        <w:t xml:space="preserve">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5184C" w14:textId="77777777" w:rsidR="0013470B" w:rsidRDefault="0013470B" w:rsidP="00992129">
      <w:r>
        <w:separator/>
      </w:r>
    </w:p>
  </w:endnote>
  <w:endnote w:type="continuationSeparator" w:id="0">
    <w:p w14:paraId="6235A6C3" w14:textId="77777777" w:rsidR="0013470B" w:rsidRDefault="0013470B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4DD3B" w14:textId="77777777" w:rsidR="00C7763E" w:rsidRDefault="00C7763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04A8E" w14:textId="77777777" w:rsidR="00386300" w:rsidRPr="00386300" w:rsidRDefault="00386300" w:rsidP="00386300">
    <w:pPr>
      <w:widowControl w:val="0"/>
      <w:tabs>
        <w:tab w:val="left" w:pos="6804"/>
      </w:tabs>
      <w:autoSpaceDE w:val="0"/>
      <w:autoSpaceDN w:val="0"/>
      <w:adjustRightInd w:val="0"/>
      <w:spacing w:before="120"/>
      <w:rPr>
        <w:rFonts w:ascii="Arial" w:hAnsi="Arial" w:cs="Arial"/>
        <w:color w:val="0077CF"/>
        <w:kern w:val="2"/>
        <w:sz w:val="15"/>
        <w:szCs w:val="15"/>
      </w:rPr>
    </w:pPr>
    <w:r w:rsidRPr="00386300">
      <w:rPr>
        <w:rFonts w:ascii="Arial" w:hAnsi="Arial" w:cs="Arial"/>
        <w:color w:val="0077CF"/>
        <w:kern w:val="2"/>
        <w:sz w:val="15"/>
        <w:szCs w:val="15"/>
      </w:rPr>
      <w:t>Fornitura di manutenzione software Power IBM per INAIL – ID 2974</w:t>
    </w:r>
  </w:p>
  <w:p w14:paraId="2C39115D" w14:textId="6D8F579A" w:rsidR="00386300" w:rsidRPr="00386300" w:rsidRDefault="00386300" w:rsidP="00386300">
    <w:pPr>
      <w:widowControl w:val="0"/>
      <w:tabs>
        <w:tab w:val="left" w:pos="6804"/>
      </w:tabs>
      <w:autoSpaceDE w:val="0"/>
      <w:autoSpaceDN w:val="0"/>
      <w:adjustRightInd w:val="0"/>
      <w:spacing w:before="120"/>
      <w:rPr>
        <w:rFonts w:ascii="Arial" w:hAnsi="Arial" w:cs="Arial"/>
        <w:color w:val="0077CF"/>
        <w:kern w:val="2"/>
        <w:sz w:val="15"/>
        <w:szCs w:val="15"/>
      </w:rPr>
    </w:pPr>
    <w:r>
      <w:rPr>
        <w:rFonts w:ascii="Arial" w:hAnsi="Arial" w:cs="Arial"/>
        <w:b/>
        <w:color w:val="0077CF"/>
        <w:kern w:val="2"/>
        <w:sz w:val="15"/>
        <w:szCs w:val="15"/>
      </w:rPr>
      <w:t>All.5 - Facsimile dichiarazione di cui al DPCM 187/1991</w:t>
    </w:r>
    <w:r w:rsidRPr="00386300">
      <w:rPr>
        <w:rFonts w:ascii="Arial" w:hAnsi="Arial" w:cs="Arial"/>
        <w:b/>
        <w:color w:val="0077CF"/>
        <w:kern w:val="2"/>
        <w:sz w:val="15"/>
        <w:szCs w:val="15"/>
      </w:rPr>
      <w:tab/>
    </w:r>
  </w:p>
  <w:p w14:paraId="245BE638" w14:textId="160479A7" w:rsidR="00386300" w:rsidRPr="00386300" w:rsidRDefault="00386300" w:rsidP="00386300">
    <w:pPr>
      <w:widowControl w:val="0"/>
      <w:tabs>
        <w:tab w:val="left" w:pos="6804"/>
      </w:tabs>
      <w:autoSpaceDE w:val="0"/>
      <w:autoSpaceDN w:val="0"/>
      <w:adjustRightInd w:val="0"/>
      <w:spacing w:before="120"/>
      <w:rPr>
        <w:rFonts w:ascii="Arial" w:hAnsi="Arial" w:cs="Arial"/>
        <w:color w:val="0077CF"/>
        <w:kern w:val="2"/>
        <w:sz w:val="15"/>
        <w:szCs w:val="15"/>
      </w:rPr>
    </w:pPr>
    <w:r w:rsidRPr="00386300">
      <w:rPr>
        <w:rFonts w:ascii="Arial" w:hAnsi="Arial" w:cs="Arial"/>
        <w:color w:val="0077CF"/>
        <w:kern w:val="2"/>
        <w:sz w:val="15"/>
        <w:szCs w:val="15"/>
      </w:rPr>
      <w:t xml:space="preserve">Classificazione </w:t>
    </w:r>
    <w:r w:rsidR="00715B5D">
      <w:rPr>
        <w:rFonts w:ascii="Arial" w:hAnsi="Arial" w:cs="Arial"/>
        <w:color w:val="0077CF"/>
        <w:kern w:val="2"/>
        <w:sz w:val="15"/>
        <w:szCs w:val="15"/>
      </w:rPr>
      <w:t>Consip</w:t>
    </w:r>
    <w:r w:rsidRPr="00386300">
      <w:rPr>
        <w:rFonts w:ascii="Arial" w:hAnsi="Arial" w:cs="Arial"/>
        <w:color w:val="0077CF"/>
        <w:kern w:val="2"/>
        <w:sz w:val="15"/>
        <w:szCs w:val="15"/>
      </w:rPr>
      <w:t xml:space="preserve">: </w:t>
    </w:r>
    <w:r w:rsidR="00C7763E">
      <w:rPr>
        <w:rFonts w:ascii="Arial" w:hAnsi="Arial" w:cs="Arial"/>
        <w:b/>
        <w:color w:val="0070C0"/>
        <w:kern w:val="2"/>
        <w:sz w:val="16"/>
        <w:szCs w:val="16"/>
      </w:rPr>
      <w:t xml:space="preserve">Ambito </w:t>
    </w:r>
    <w:r w:rsidR="00C7763E">
      <w:rPr>
        <w:rFonts w:ascii="Arial" w:hAnsi="Arial" w:cs="Arial"/>
        <w:b/>
        <w:color w:val="0070C0"/>
        <w:kern w:val="2"/>
        <w:sz w:val="16"/>
        <w:szCs w:val="16"/>
      </w:rPr>
      <w:t>Pubblico</w:t>
    </w:r>
  </w:p>
  <w:p w14:paraId="06747D87" w14:textId="77777777" w:rsidR="00386300" w:rsidRPr="000871E0" w:rsidRDefault="00386300" w:rsidP="000871E0">
    <w:pPr>
      <w:pStyle w:val="Pidipagina"/>
      <w:rPr>
        <w:rFonts w:ascii="Arial" w:eastAsiaTheme="minorHAnsi" w:hAnsi="Arial" w:cs="Arial"/>
        <w:bCs/>
        <w:i/>
        <w:iCs/>
        <w:color w:val="000000" w:themeColor="dark1"/>
        <w:sz w:val="16"/>
        <w:szCs w:val="16"/>
        <w:lang w:eastAsia="en-US"/>
      </w:rPr>
    </w:pPr>
  </w:p>
  <w:p w14:paraId="5BC88391" w14:textId="00B87A4B" w:rsidR="00B76613" w:rsidRDefault="0013470B" w:rsidP="000871E0">
    <w:pPr>
      <w:pStyle w:val="Pidipagina"/>
    </w:pP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EndPr/>
      <w:sdtContent>
        <w:r w:rsidR="00B76613" w:rsidRPr="00B76613">
          <w:rPr>
            <w:rFonts w:ascii="Arial" w:hAnsi="Arial" w:cs="Arial"/>
            <w:sz w:val="16"/>
            <w:szCs w:val="16"/>
          </w:rPr>
          <w:fldChar w:fldCharType="begin"/>
        </w:r>
        <w:r w:rsidR="00B76613" w:rsidRPr="00B76613">
          <w:rPr>
            <w:rFonts w:ascii="Arial" w:hAnsi="Arial" w:cs="Arial"/>
            <w:sz w:val="16"/>
            <w:szCs w:val="16"/>
          </w:rPr>
          <w:instrText>PAGE   \* MERGEFORMAT</w:instrText>
        </w:r>
        <w:r w:rsidR="00B76613" w:rsidRPr="00B76613">
          <w:rPr>
            <w:rFonts w:ascii="Arial" w:hAnsi="Arial" w:cs="Arial"/>
            <w:sz w:val="16"/>
            <w:szCs w:val="16"/>
          </w:rPr>
          <w:fldChar w:fldCharType="separate"/>
        </w:r>
        <w:r w:rsidR="00B76613" w:rsidRPr="00B76613">
          <w:rPr>
            <w:rFonts w:ascii="Arial" w:hAnsi="Arial" w:cs="Arial"/>
            <w:sz w:val="16"/>
            <w:szCs w:val="16"/>
          </w:rPr>
          <w:t>2</w:t>
        </w:r>
        <w:r w:rsidR="00B76613" w:rsidRPr="00B76613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="00B76613" w:rsidRPr="00B76613">
      <w:rPr>
        <w:rFonts w:ascii="Arial" w:hAnsi="Arial" w:cs="Arial"/>
        <w:sz w:val="16"/>
        <w:szCs w:val="16"/>
      </w:rPr>
      <w:t xml:space="preserve"> di</w:t>
    </w:r>
    <w:r w:rsidR="00B76613">
      <w:rPr>
        <w:rFonts w:ascii="Arial" w:hAnsi="Arial" w:cs="Arial"/>
        <w:sz w:val="16"/>
        <w:szCs w:val="16"/>
      </w:rPr>
      <w:t xml:space="preserve"> 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begin"/>
    </w:r>
    <w:r w:rsidR="00FC2193" w:rsidRPr="009A00EA">
      <w:rPr>
        <w:rFonts w:ascii="Arial" w:hAnsi="Arial" w:cs="Arial"/>
        <w:noProof/>
        <w:kern w:val="2"/>
        <w:sz w:val="18"/>
        <w:szCs w:val="16"/>
      </w:rPr>
      <w:instrText xml:space="preserve"> NUMPAGES </w:instrTex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separate"/>
    </w:r>
    <w:r w:rsidR="00FC2193">
      <w:rPr>
        <w:rFonts w:ascii="Arial" w:hAnsi="Arial" w:cs="Arial"/>
        <w:noProof/>
        <w:kern w:val="2"/>
        <w:sz w:val="18"/>
        <w:szCs w:val="16"/>
      </w:rPr>
      <w:t>20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end"/>
    </w:r>
  </w:p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876FE" w14:textId="77777777" w:rsidR="0013470B" w:rsidRDefault="0013470B" w:rsidP="00992129">
      <w:r>
        <w:separator/>
      </w:r>
    </w:p>
  </w:footnote>
  <w:footnote w:type="continuationSeparator" w:id="0">
    <w:p w14:paraId="10751EE2" w14:textId="77777777" w:rsidR="0013470B" w:rsidRDefault="0013470B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10E64" w14:textId="77777777" w:rsidR="00C7763E" w:rsidRDefault="00C7763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0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3CB2"/>
    <w:rsid w:val="000871E0"/>
    <w:rsid w:val="000C4F9E"/>
    <w:rsid w:val="001105D3"/>
    <w:rsid w:val="00127DC5"/>
    <w:rsid w:val="0013470B"/>
    <w:rsid w:val="00144829"/>
    <w:rsid w:val="00155015"/>
    <w:rsid w:val="001600D5"/>
    <w:rsid w:val="00176784"/>
    <w:rsid w:val="0018165E"/>
    <w:rsid w:val="001A64E4"/>
    <w:rsid w:val="001B25E4"/>
    <w:rsid w:val="001E2CE3"/>
    <w:rsid w:val="001E5290"/>
    <w:rsid w:val="00202785"/>
    <w:rsid w:val="00221505"/>
    <w:rsid w:val="0025186C"/>
    <w:rsid w:val="00263176"/>
    <w:rsid w:val="002660BD"/>
    <w:rsid w:val="0029175E"/>
    <w:rsid w:val="002966A0"/>
    <w:rsid w:val="002A787D"/>
    <w:rsid w:val="002B5D20"/>
    <w:rsid w:val="002C4899"/>
    <w:rsid w:val="002E66AC"/>
    <w:rsid w:val="002F4F4E"/>
    <w:rsid w:val="00323D9C"/>
    <w:rsid w:val="00346924"/>
    <w:rsid w:val="00347B8C"/>
    <w:rsid w:val="00376338"/>
    <w:rsid w:val="00386300"/>
    <w:rsid w:val="00397697"/>
    <w:rsid w:val="003C187B"/>
    <w:rsid w:val="003C35EC"/>
    <w:rsid w:val="003F5148"/>
    <w:rsid w:val="003F6AE7"/>
    <w:rsid w:val="004022FC"/>
    <w:rsid w:val="00402936"/>
    <w:rsid w:val="00443136"/>
    <w:rsid w:val="00456DEF"/>
    <w:rsid w:val="004C33DE"/>
    <w:rsid w:val="004E02B7"/>
    <w:rsid w:val="00530C4C"/>
    <w:rsid w:val="005A1163"/>
    <w:rsid w:val="005A48A2"/>
    <w:rsid w:val="005D6542"/>
    <w:rsid w:val="005E4115"/>
    <w:rsid w:val="00612AAB"/>
    <w:rsid w:val="00623FFF"/>
    <w:rsid w:val="006362D5"/>
    <w:rsid w:val="006701E7"/>
    <w:rsid w:val="00682F27"/>
    <w:rsid w:val="00690A6B"/>
    <w:rsid w:val="006925D3"/>
    <w:rsid w:val="006C09A9"/>
    <w:rsid w:val="006E6F63"/>
    <w:rsid w:val="00715B5D"/>
    <w:rsid w:val="0072497C"/>
    <w:rsid w:val="00776D9E"/>
    <w:rsid w:val="007815C6"/>
    <w:rsid w:val="00783C3E"/>
    <w:rsid w:val="007F7A84"/>
    <w:rsid w:val="008120B8"/>
    <w:rsid w:val="00814AEF"/>
    <w:rsid w:val="00863A13"/>
    <w:rsid w:val="008A53FB"/>
    <w:rsid w:val="008F66D5"/>
    <w:rsid w:val="00913394"/>
    <w:rsid w:val="00935233"/>
    <w:rsid w:val="009414BE"/>
    <w:rsid w:val="009716BD"/>
    <w:rsid w:val="00983124"/>
    <w:rsid w:val="00992129"/>
    <w:rsid w:val="009959FD"/>
    <w:rsid w:val="00A06A8E"/>
    <w:rsid w:val="00A11734"/>
    <w:rsid w:val="00A80A2A"/>
    <w:rsid w:val="00AA1CFD"/>
    <w:rsid w:val="00AE3849"/>
    <w:rsid w:val="00AE724F"/>
    <w:rsid w:val="00B20BAE"/>
    <w:rsid w:val="00B36383"/>
    <w:rsid w:val="00B73BA6"/>
    <w:rsid w:val="00B7574E"/>
    <w:rsid w:val="00B76613"/>
    <w:rsid w:val="00B82A4C"/>
    <w:rsid w:val="00B83630"/>
    <w:rsid w:val="00BA4F8B"/>
    <w:rsid w:val="00BB2BF4"/>
    <w:rsid w:val="00C147CD"/>
    <w:rsid w:val="00C24A4F"/>
    <w:rsid w:val="00C7763E"/>
    <w:rsid w:val="00C83D3A"/>
    <w:rsid w:val="00CE08CC"/>
    <w:rsid w:val="00D02C55"/>
    <w:rsid w:val="00D36BD4"/>
    <w:rsid w:val="00D37864"/>
    <w:rsid w:val="00D86DB6"/>
    <w:rsid w:val="00DD014A"/>
    <w:rsid w:val="00DE4C7B"/>
    <w:rsid w:val="00E05D80"/>
    <w:rsid w:val="00E12352"/>
    <w:rsid w:val="00E22A23"/>
    <w:rsid w:val="00E36D03"/>
    <w:rsid w:val="00E4272C"/>
    <w:rsid w:val="00E71761"/>
    <w:rsid w:val="00E7447D"/>
    <w:rsid w:val="00EB3742"/>
    <w:rsid w:val="00F26CD5"/>
    <w:rsid w:val="00F544A2"/>
    <w:rsid w:val="00F67593"/>
    <w:rsid w:val="00F745CD"/>
    <w:rsid w:val="00FB44E3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54AC7847-B611-4CE1-9D5B-29ED040E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StileTitolocopertinaInterlineaesatta15pt">
    <w:name w:val="Stile Titolo copertina + Interlinea esatta 15 pt"/>
    <w:basedOn w:val="Normale"/>
    <w:rsid w:val="005A1163"/>
    <w:pPr>
      <w:widowControl w:val="0"/>
      <w:spacing w:line="300" w:lineRule="exact"/>
      <w:jc w:val="both"/>
    </w:pPr>
    <w:rPr>
      <w:rFonts w:ascii="Trebuchet MS" w:hAnsi="Trebuchet MS"/>
      <w:caps/>
      <w:sz w:val="28"/>
    </w:rPr>
  </w:style>
  <w:style w:type="paragraph" w:customStyle="1" w:styleId="CLASSIFICAZIONEFOOTER10">
    <w:name w:val="CLASSIFICAZIONEFOOTER1"/>
    <w:hidden/>
    <w:uiPriority w:val="1"/>
    <w:unhideWhenUsed/>
    <w:qFormat/>
    <w:locked/>
    <w:rsid w:val="005A1163"/>
    <w:rPr>
      <w:rFonts w:ascii="Calibri"/>
      <w:color w:val="000000" w:themeColor="dark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6C7F7F17B84F49A5948A1003EC364B" ma:contentTypeVersion="3" ma:contentTypeDescription="Creare un nuovo documento." ma:contentTypeScope="" ma:versionID="2d395bf7a5c6ef5bcf3584e18bf1e75b">
  <xsd:schema xmlns:xsd="http://www.w3.org/2001/XMLSchema" xmlns:xs="http://www.w3.org/2001/XMLSchema" xmlns:p="http://schemas.microsoft.com/office/2006/metadata/properties" xmlns:ns2="d98506b5-1524-4a3f-adac-e55e8d6b9236" targetNamespace="http://schemas.microsoft.com/office/2006/metadata/properties" ma:root="true" ma:fieldsID="214bfae24ce8aeead023cc862a9c6409" ns2:_="">
    <xsd:import namespace="d98506b5-1524-4a3f-adac-e55e8d6b9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8506b5-1524-4a3f-adac-e55e8d6b9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8C408C-46FD-4A68-8C6B-2959D33809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43B1B4-72E6-46C7-A183-6163DAA0C8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E7DF8D-496E-4263-9937-B5A58DA1A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8506b5-1524-4a3f-adac-e55e8d6b9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403</Words>
  <Characters>2332</Characters>
  <Application>Microsoft Office Word</Application>
  <DocSecurity>0</DocSecurity>
  <Lines>62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Kropp Bruno</cp:lastModifiedBy>
  <cp:revision>6</cp:revision>
  <dcterms:created xsi:type="dcterms:W3CDTF">2026-03-02T22:22:00Z</dcterms:created>
  <dcterms:modified xsi:type="dcterms:W3CDTF">2026-06-22T05:59:00Z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0x010100576C7F7F17B84F49A5948A1003EC364B</vt:lpwstr>
  </property>
</Properties>
</file>